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3F7CD9">
        <w:rPr>
          <w:b/>
        </w:rPr>
        <w:t>70</w:t>
      </w:r>
      <w:r w:rsidR="00D2784B">
        <w:rPr>
          <w:b/>
        </w:rPr>
        <w:t>3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EC29C6" w:rsidP="00EC29C6">
      <w:pPr>
        <w:pStyle w:val="ab"/>
        <w:tabs>
          <w:tab w:val="left" w:pos="720"/>
        </w:tabs>
        <w:ind w:left="1920" w:right="118"/>
        <w:rPr>
          <w:b/>
        </w:rPr>
      </w:pPr>
      <w:r>
        <w:rPr>
          <w:b/>
        </w:rPr>
        <w:t xml:space="preserve"> </w:t>
      </w:r>
      <w:r w:rsidR="00FE261E"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  <w:bookmarkStart w:id="0" w:name="_GoBack"/>
            <w:bookmarkEnd w:id="0"/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04E2D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>
              <w:rPr>
                <w:b/>
              </w:rPr>
              <w:br/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5D616C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2784B" w:rsidP="007760E8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26</w:t>
            </w:r>
            <w:r w:rsidR="00F43F78">
              <w:rPr>
                <w:b/>
              </w:rPr>
              <w:t> </w:t>
            </w:r>
            <w:r w:rsidR="007760E8">
              <w:rPr>
                <w:b/>
              </w:rPr>
              <w:t>июня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D2784B" w:rsidRDefault="00D2784B" w:rsidP="00D2784B">
            <w:pPr>
              <w:tabs>
                <w:tab w:val="left" w:pos="142"/>
              </w:tabs>
              <w:ind w:right="118"/>
              <w:rPr>
                <w:highlight w:val="yellow"/>
              </w:rPr>
            </w:pPr>
            <w:r w:rsidRPr="00D2784B">
              <w:rPr>
                <w:b/>
              </w:rPr>
              <w:t>21</w:t>
            </w:r>
            <w:r w:rsidR="00F43F78" w:rsidRPr="00D2784B">
              <w:rPr>
                <w:b/>
              </w:rPr>
              <w:t xml:space="preserve"> </w:t>
            </w:r>
            <w:r w:rsidR="00531FB3" w:rsidRPr="00D2784B">
              <w:rPr>
                <w:b/>
              </w:rPr>
              <w:t xml:space="preserve">июля </w:t>
            </w:r>
            <w:r w:rsidR="00F43F78" w:rsidRPr="00D2784B">
              <w:rPr>
                <w:b/>
              </w:rPr>
              <w:t>20</w:t>
            </w:r>
            <w:r w:rsidR="00941430" w:rsidRPr="00D2784B">
              <w:rPr>
                <w:b/>
              </w:rPr>
              <w:t>20</w:t>
            </w:r>
            <w:r w:rsidR="00F43F78" w:rsidRPr="00D2784B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D2784B" w:rsidRDefault="00D2784B" w:rsidP="00531FB3">
            <w:pPr>
              <w:tabs>
                <w:tab w:val="left" w:pos="142"/>
              </w:tabs>
              <w:ind w:right="118"/>
              <w:rPr>
                <w:highlight w:val="yellow"/>
              </w:rPr>
            </w:pPr>
            <w:r w:rsidRPr="00D2784B">
              <w:rPr>
                <w:b/>
              </w:rPr>
              <w:t>24</w:t>
            </w:r>
            <w:r w:rsidR="00F43F78" w:rsidRPr="00D2784B">
              <w:rPr>
                <w:b/>
              </w:rPr>
              <w:t xml:space="preserve"> </w:t>
            </w:r>
            <w:r w:rsidR="00B04E2D" w:rsidRPr="00D2784B">
              <w:rPr>
                <w:b/>
              </w:rPr>
              <w:t>ию</w:t>
            </w:r>
            <w:r w:rsidR="00531FB3" w:rsidRPr="00D2784B">
              <w:rPr>
                <w:b/>
              </w:rPr>
              <w:t>л</w:t>
            </w:r>
            <w:r w:rsidR="00B04E2D" w:rsidRPr="00D2784B">
              <w:rPr>
                <w:b/>
              </w:rPr>
              <w:t>я</w:t>
            </w:r>
            <w:r w:rsidR="00F43F78" w:rsidRPr="00D2784B">
              <w:rPr>
                <w:b/>
              </w:rPr>
              <w:t xml:space="preserve"> 20</w:t>
            </w:r>
            <w:r w:rsidR="00723F03" w:rsidRPr="00D2784B">
              <w:rPr>
                <w:b/>
              </w:rPr>
              <w:t>20</w:t>
            </w:r>
            <w:r w:rsidR="00F43F78" w:rsidRPr="00D2784B">
              <w:t xml:space="preserve"> г. в 10.00 по магаданскому времени (02.00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5D616C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531FB3" w:rsidP="00D2784B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D2784B">
              <w:rPr>
                <w:b/>
              </w:rPr>
              <w:t>9</w:t>
            </w:r>
            <w:r w:rsidR="00F43F78">
              <w:rPr>
                <w:b/>
              </w:rPr>
              <w:t xml:space="preserve"> </w:t>
            </w:r>
            <w:r w:rsidR="00B04E2D">
              <w:rPr>
                <w:b/>
              </w:rPr>
              <w:t>ию</w:t>
            </w:r>
            <w:r>
              <w:rPr>
                <w:b/>
              </w:rPr>
              <w:t>л</w:t>
            </w:r>
            <w:r w:rsidR="00B04E2D">
              <w:rPr>
                <w:b/>
              </w:rPr>
              <w:t>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="00F02F65"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 w:rsidR="00F02F65"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AF4E2B" w:rsidRPr="002B0F38" w:rsidTr="00A6083B">
        <w:tc>
          <w:tcPr>
            <w:tcW w:w="9889" w:type="dxa"/>
            <w:gridSpan w:val="2"/>
            <w:shd w:val="clear" w:color="auto" w:fill="FFC000"/>
            <w:vAlign w:val="center"/>
          </w:tcPr>
          <w:p w:rsidR="00AF4E2B" w:rsidRPr="002B0F38" w:rsidRDefault="00AF4E2B" w:rsidP="00F02F65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5</w:t>
            </w:r>
          </w:p>
        </w:tc>
      </w:tr>
      <w:tr w:rsidR="00EB72AC" w:rsidRPr="00BE017C" w:rsidTr="00A6083B">
        <w:tc>
          <w:tcPr>
            <w:tcW w:w="3085" w:type="dxa"/>
          </w:tcPr>
          <w:p w:rsidR="00EB72AC" w:rsidRDefault="00EB72AC" w:rsidP="00C15F52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EB72AC" w:rsidRPr="004C23BB" w:rsidRDefault="00EB72AC" w:rsidP="00151055">
            <w:pPr>
              <w:tabs>
                <w:tab w:val="left" w:pos="142"/>
                <w:tab w:val="left" w:pos="540"/>
              </w:tabs>
              <w:jc w:val="both"/>
            </w:pPr>
            <w:r>
              <w:t>Н</w:t>
            </w:r>
            <w:r w:rsidRPr="002F4AAC">
              <w:t>ежилое помещение общей площадью 373,4 кв. м с кадастровым номером 49:09:031708:515, расположенное по адресу: город Магадан, улица Авиационная, дом 11</w:t>
            </w:r>
            <w:r>
              <w:t xml:space="preserve">. В неудовлетворительном состоянии, требует капитального ремонта, в настоящее время не используется. </w:t>
            </w:r>
          </w:p>
          <w:p w:rsidR="00EB72AC" w:rsidRPr="00BE017C" w:rsidRDefault="00EB72AC" w:rsidP="00151055">
            <w:pPr>
              <w:tabs>
                <w:tab w:val="left" w:pos="142"/>
                <w:tab w:val="left" w:pos="540"/>
              </w:tabs>
              <w:jc w:val="both"/>
            </w:pPr>
            <w:r>
              <w:t>Победителем продажи дополнительно возмещаются расходы по оценке рыночной стоимости указанного имущества в размере 1921 руб.</w:t>
            </w:r>
          </w:p>
        </w:tc>
      </w:tr>
      <w:tr w:rsidR="00AF4E2B" w:rsidRPr="00E43924" w:rsidTr="00A6083B">
        <w:tc>
          <w:tcPr>
            <w:tcW w:w="3085" w:type="dxa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AF4E2B" w:rsidRPr="00E43924" w:rsidRDefault="00AF4E2B" w:rsidP="00EB72AC">
            <w:pPr>
              <w:tabs>
                <w:tab w:val="left" w:pos="142"/>
                <w:tab w:val="left" w:pos="540"/>
              </w:tabs>
              <w:jc w:val="both"/>
            </w:pPr>
            <w:r w:rsidRPr="009F5E25">
              <w:t xml:space="preserve">Прогнозный план приватизации муниципального имущества на 2020 года, постановление мэрии города Магадана от </w:t>
            </w:r>
            <w:r w:rsidR="00EB72AC">
              <w:t>09</w:t>
            </w:r>
            <w:r w:rsidRPr="009F5E25">
              <w:t xml:space="preserve"> </w:t>
            </w:r>
            <w:r w:rsidR="00EB72AC">
              <w:t xml:space="preserve">июня </w:t>
            </w:r>
            <w:r w:rsidRPr="009F5E25">
              <w:t xml:space="preserve">2020 г. № </w:t>
            </w:r>
            <w:r w:rsidR="00EB72AC">
              <w:t>1525</w:t>
            </w:r>
            <w:r>
              <w:t xml:space="preserve"> </w:t>
            </w:r>
            <w:r w:rsidRPr="009F5E25">
              <w:t>«Об условиях приватизации муниципального имущества»</w:t>
            </w:r>
          </w:p>
        </w:tc>
      </w:tr>
      <w:tr w:rsidR="00AF4E2B" w:rsidTr="00A6083B">
        <w:tc>
          <w:tcPr>
            <w:tcW w:w="3085" w:type="dxa"/>
            <w:vAlign w:val="center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Цена первоначального предложения:</w:t>
            </w:r>
          </w:p>
        </w:tc>
        <w:tc>
          <w:tcPr>
            <w:tcW w:w="6804" w:type="dxa"/>
          </w:tcPr>
          <w:p w:rsidR="00AF4E2B" w:rsidRDefault="00EB72AC" w:rsidP="00EB72AC">
            <w:pPr>
              <w:tabs>
                <w:tab w:val="left" w:pos="142"/>
                <w:tab w:val="left" w:pos="540"/>
              </w:tabs>
            </w:pPr>
            <w:r>
              <w:t>608 000</w:t>
            </w:r>
            <w:r w:rsidR="00AF4E2B">
              <w:t xml:space="preserve"> (</w:t>
            </w:r>
            <w:r>
              <w:t>шестьсот восемь тысяч</w:t>
            </w:r>
            <w:r w:rsidR="00AF4E2B">
              <w:t>) рублей 00 копеек (в том числе налог на добавленную стоимость)</w:t>
            </w:r>
          </w:p>
        </w:tc>
      </w:tr>
      <w:tr w:rsidR="00AF4E2B" w:rsidTr="00A6083B">
        <w:tc>
          <w:tcPr>
            <w:tcW w:w="3085" w:type="dxa"/>
            <w:vAlign w:val="center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Минимальная цена предложения:</w:t>
            </w:r>
          </w:p>
        </w:tc>
        <w:tc>
          <w:tcPr>
            <w:tcW w:w="6804" w:type="dxa"/>
          </w:tcPr>
          <w:p w:rsidR="00AF4E2B" w:rsidRDefault="00EB72AC" w:rsidP="00EB72AC">
            <w:pPr>
              <w:tabs>
                <w:tab w:val="left" w:pos="142"/>
                <w:tab w:val="left" w:pos="540"/>
              </w:tabs>
            </w:pPr>
            <w:r>
              <w:t xml:space="preserve">304 000 </w:t>
            </w:r>
            <w:r w:rsidR="00AF4E2B">
              <w:t>(</w:t>
            </w:r>
            <w:r>
              <w:t>триста четыре тысячи</w:t>
            </w:r>
            <w:r w:rsidR="00AF4E2B">
              <w:t>) рублей 00 копеек (в том числе налог на добавленную стоимость)</w:t>
            </w:r>
          </w:p>
        </w:tc>
      </w:tr>
      <w:tr w:rsidR="00AF4E2B" w:rsidTr="00A6083B">
        <w:tc>
          <w:tcPr>
            <w:tcW w:w="3085" w:type="dxa"/>
            <w:vAlign w:val="center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Шаг понижения: </w:t>
            </w:r>
          </w:p>
        </w:tc>
        <w:tc>
          <w:tcPr>
            <w:tcW w:w="6804" w:type="dxa"/>
          </w:tcPr>
          <w:p w:rsidR="00AF4E2B" w:rsidRDefault="00EB72AC" w:rsidP="00EB72AC">
            <w:pPr>
              <w:tabs>
                <w:tab w:val="left" w:pos="142"/>
                <w:tab w:val="left" w:pos="540"/>
              </w:tabs>
            </w:pPr>
            <w:r>
              <w:t xml:space="preserve">60 800 </w:t>
            </w:r>
            <w:r w:rsidR="00AF4E2B">
              <w:t>(</w:t>
            </w:r>
            <w:r>
              <w:t>шестьдесят тысяч восемьсот</w:t>
            </w:r>
            <w:r w:rsidR="00AF4E2B">
              <w:t>) рублей 00 копеек</w:t>
            </w:r>
          </w:p>
        </w:tc>
      </w:tr>
      <w:tr w:rsidR="00AF4E2B" w:rsidTr="00A6083B">
        <w:tc>
          <w:tcPr>
            <w:tcW w:w="3085" w:type="dxa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AF4E2B" w:rsidRDefault="00EB72AC" w:rsidP="00EB72AC">
            <w:pPr>
              <w:tabs>
                <w:tab w:val="left" w:pos="142"/>
                <w:tab w:val="left" w:pos="540"/>
              </w:tabs>
            </w:pPr>
            <w:r>
              <w:t xml:space="preserve">30 400 </w:t>
            </w:r>
            <w:r w:rsidR="00AF4E2B">
              <w:t>(</w:t>
            </w:r>
            <w:r>
              <w:t>тридцать тысяч четыреста</w:t>
            </w:r>
            <w:r w:rsidR="00AF4E2B">
              <w:t>) рублей 00 копеек</w:t>
            </w:r>
          </w:p>
        </w:tc>
      </w:tr>
      <w:tr w:rsidR="00EC3D45" w:rsidTr="00A6083B">
        <w:tc>
          <w:tcPr>
            <w:tcW w:w="3085" w:type="dxa"/>
          </w:tcPr>
          <w:p w:rsidR="00EC3D45" w:rsidRDefault="00EC3D45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EC3D45" w:rsidRDefault="00EC3D45" w:rsidP="00151055">
            <w:pPr>
              <w:tabs>
                <w:tab w:val="left" w:pos="142"/>
                <w:tab w:val="left" w:pos="540"/>
              </w:tabs>
            </w:pPr>
            <w:r>
              <w:t>121 600 (сто двадцать одна тысяча шестьсот) рублей 00 копеек</w:t>
            </w:r>
          </w:p>
        </w:tc>
      </w:tr>
      <w:tr w:rsidR="00AF4E2B" w:rsidTr="00F55796">
        <w:tc>
          <w:tcPr>
            <w:tcW w:w="3085" w:type="dxa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AF4E2B" w:rsidRDefault="00AF4E2B" w:rsidP="00FD18E9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EB72AC" w:rsidTr="00A6083B">
        <w:tc>
          <w:tcPr>
            <w:tcW w:w="3085" w:type="dxa"/>
          </w:tcPr>
          <w:p w:rsidR="00EB72AC" w:rsidRDefault="00EB72AC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EB72AC" w:rsidRDefault="00EB72AC" w:rsidP="00151055">
            <w:pPr>
              <w:tabs>
                <w:tab w:val="left" w:pos="142"/>
              </w:tabs>
              <w:ind w:right="118"/>
            </w:pPr>
            <w:r>
              <w:t>Аукционы, назначенные на 10 марта 2020 г., 14 апреля 2020 г., 02 июня 2020 г. признаны несостоявшимся в связи с отсутствием заявок</w:t>
            </w:r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lastRenderedPageBreak/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 xml:space="preserve">осковский </w:t>
      </w:r>
      <w:r>
        <w:lastRenderedPageBreak/>
        <w:t>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</w:t>
      </w:r>
      <w:r w:rsidRPr="009F549A">
        <w:rPr>
          <w:bCs/>
        </w:rPr>
        <w:lastRenderedPageBreak/>
        <w:t xml:space="preserve">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lastRenderedPageBreak/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4C13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0F6575"/>
    <w:rsid w:val="001354B9"/>
    <w:rsid w:val="00153030"/>
    <w:rsid w:val="00165F77"/>
    <w:rsid w:val="00180BE1"/>
    <w:rsid w:val="001A0F77"/>
    <w:rsid w:val="001A7B92"/>
    <w:rsid w:val="001B3E74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A23D0"/>
    <w:rsid w:val="002B0B5F"/>
    <w:rsid w:val="002B0F38"/>
    <w:rsid w:val="002D42FE"/>
    <w:rsid w:val="002E691E"/>
    <w:rsid w:val="002E72A0"/>
    <w:rsid w:val="002F2F42"/>
    <w:rsid w:val="002F4AAC"/>
    <w:rsid w:val="00306CF4"/>
    <w:rsid w:val="00321153"/>
    <w:rsid w:val="003219E8"/>
    <w:rsid w:val="003670E9"/>
    <w:rsid w:val="00371A98"/>
    <w:rsid w:val="00374E32"/>
    <w:rsid w:val="003A23E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3F7CD9"/>
    <w:rsid w:val="00416977"/>
    <w:rsid w:val="004228DB"/>
    <w:rsid w:val="004315A5"/>
    <w:rsid w:val="00432CEC"/>
    <w:rsid w:val="0044083D"/>
    <w:rsid w:val="00447BE2"/>
    <w:rsid w:val="00476AE6"/>
    <w:rsid w:val="00484044"/>
    <w:rsid w:val="00497A14"/>
    <w:rsid w:val="004C23BB"/>
    <w:rsid w:val="004C54BE"/>
    <w:rsid w:val="004E1823"/>
    <w:rsid w:val="004F0D99"/>
    <w:rsid w:val="00516FDB"/>
    <w:rsid w:val="00522BC7"/>
    <w:rsid w:val="00527149"/>
    <w:rsid w:val="00530CDD"/>
    <w:rsid w:val="00531FB3"/>
    <w:rsid w:val="00537FA8"/>
    <w:rsid w:val="005469EB"/>
    <w:rsid w:val="00551955"/>
    <w:rsid w:val="00566786"/>
    <w:rsid w:val="00592248"/>
    <w:rsid w:val="005A5F81"/>
    <w:rsid w:val="005B0434"/>
    <w:rsid w:val="005B3C16"/>
    <w:rsid w:val="005B5577"/>
    <w:rsid w:val="005D0866"/>
    <w:rsid w:val="005D616C"/>
    <w:rsid w:val="005E01A2"/>
    <w:rsid w:val="005F26CF"/>
    <w:rsid w:val="0060519B"/>
    <w:rsid w:val="006324AF"/>
    <w:rsid w:val="00676AB8"/>
    <w:rsid w:val="0069365E"/>
    <w:rsid w:val="006A17E4"/>
    <w:rsid w:val="006B013F"/>
    <w:rsid w:val="006B19B2"/>
    <w:rsid w:val="006B5F1E"/>
    <w:rsid w:val="006D5AF6"/>
    <w:rsid w:val="006E362D"/>
    <w:rsid w:val="006F2D88"/>
    <w:rsid w:val="00701561"/>
    <w:rsid w:val="00704C30"/>
    <w:rsid w:val="00723F03"/>
    <w:rsid w:val="007760E8"/>
    <w:rsid w:val="007C65E2"/>
    <w:rsid w:val="007D0F06"/>
    <w:rsid w:val="007F065C"/>
    <w:rsid w:val="00816ED2"/>
    <w:rsid w:val="0086617D"/>
    <w:rsid w:val="008746DE"/>
    <w:rsid w:val="008972F6"/>
    <w:rsid w:val="008A1913"/>
    <w:rsid w:val="008B03B6"/>
    <w:rsid w:val="008B5D0C"/>
    <w:rsid w:val="008D46E9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45B4E"/>
    <w:rsid w:val="00971E57"/>
    <w:rsid w:val="00976A25"/>
    <w:rsid w:val="00991DDF"/>
    <w:rsid w:val="009951C7"/>
    <w:rsid w:val="009A4ED1"/>
    <w:rsid w:val="009A68EA"/>
    <w:rsid w:val="009A6BFE"/>
    <w:rsid w:val="009B2576"/>
    <w:rsid w:val="009D4A2E"/>
    <w:rsid w:val="009F5E25"/>
    <w:rsid w:val="009F64FE"/>
    <w:rsid w:val="00A1062C"/>
    <w:rsid w:val="00A35058"/>
    <w:rsid w:val="00A45608"/>
    <w:rsid w:val="00A51DB6"/>
    <w:rsid w:val="00A6083B"/>
    <w:rsid w:val="00AA009C"/>
    <w:rsid w:val="00AB426E"/>
    <w:rsid w:val="00AC74A6"/>
    <w:rsid w:val="00AE3C70"/>
    <w:rsid w:val="00AF4E2B"/>
    <w:rsid w:val="00B038B5"/>
    <w:rsid w:val="00B04B6C"/>
    <w:rsid w:val="00B04E2D"/>
    <w:rsid w:val="00B13012"/>
    <w:rsid w:val="00B22DCC"/>
    <w:rsid w:val="00B27081"/>
    <w:rsid w:val="00B46436"/>
    <w:rsid w:val="00B52A11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15F52"/>
    <w:rsid w:val="00C31E1D"/>
    <w:rsid w:val="00C41D93"/>
    <w:rsid w:val="00C57EE1"/>
    <w:rsid w:val="00C73C4E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2784B"/>
    <w:rsid w:val="00D333AF"/>
    <w:rsid w:val="00D33918"/>
    <w:rsid w:val="00D33A94"/>
    <w:rsid w:val="00D44413"/>
    <w:rsid w:val="00D55180"/>
    <w:rsid w:val="00D577EA"/>
    <w:rsid w:val="00D70E80"/>
    <w:rsid w:val="00D8398A"/>
    <w:rsid w:val="00D85584"/>
    <w:rsid w:val="00D9415C"/>
    <w:rsid w:val="00DA4C49"/>
    <w:rsid w:val="00DB4D9D"/>
    <w:rsid w:val="00DD1000"/>
    <w:rsid w:val="00DF5400"/>
    <w:rsid w:val="00DF68AF"/>
    <w:rsid w:val="00E0299B"/>
    <w:rsid w:val="00E4266D"/>
    <w:rsid w:val="00E63071"/>
    <w:rsid w:val="00E71B93"/>
    <w:rsid w:val="00E825AE"/>
    <w:rsid w:val="00EB6CD1"/>
    <w:rsid w:val="00EB72AC"/>
    <w:rsid w:val="00EC29C6"/>
    <w:rsid w:val="00EC3D45"/>
    <w:rsid w:val="00F02F65"/>
    <w:rsid w:val="00F301D2"/>
    <w:rsid w:val="00F3174F"/>
    <w:rsid w:val="00F31858"/>
    <w:rsid w:val="00F339BC"/>
    <w:rsid w:val="00F43289"/>
    <w:rsid w:val="00F43F78"/>
    <w:rsid w:val="00F668F8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5726</Words>
  <Characters>32644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6</cp:revision>
  <cp:lastPrinted>2020-06-05T04:19:00Z</cp:lastPrinted>
  <dcterms:created xsi:type="dcterms:W3CDTF">2020-06-18T22:47:00Z</dcterms:created>
  <dcterms:modified xsi:type="dcterms:W3CDTF">2020-06-23T04:04:00Z</dcterms:modified>
</cp:coreProperties>
</file>